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AEA37" w14:textId="77777777" w:rsidR="00A82A60" w:rsidRPr="00EB7CE8" w:rsidRDefault="00387AAC">
      <w:pPr>
        <w:rPr>
          <w:b/>
          <w:sz w:val="32"/>
          <w:szCs w:val="32"/>
          <w:u w:val="single"/>
        </w:rPr>
      </w:pPr>
      <w:bookmarkStart w:id="0" w:name="_GoBack"/>
      <w:bookmarkEnd w:id="0"/>
      <w:r>
        <w:rPr>
          <w:b/>
          <w:sz w:val="32"/>
          <w:szCs w:val="32"/>
          <w:u w:val="single"/>
        </w:rPr>
        <w:t>Årsberetning 2017</w:t>
      </w:r>
    </w:p>
    <w:p w14:paraId="7167ED02" w14:textId="77777777" w:rsidR="00A82A60" w:rsidRDefault="00A82A60">
      <w:r>
        <w:t>Der er generelt godt gang i hussalget</w:t>
      </w:r>
      <w:r w:rsidR="003562C0">
        <w:t>,</w:t>
      </w:r>
      <w:r>
        <w:t xml:space="preserve"> og vi vil gerne benytte lejligheden til at sig</w:t>
      </w:r>
      <w:r w:rsidR="003562C0">
        <w:t>e</w:t>
      </w:r>
      <w:r>
        <w:t xml:space="preserve"> velkommen til nye ejere.</w:t>
      </w:r>
    </w:p>
    <w:p w14:paraId="3AFC6C4C" w14:textId="77777777" w:rsidR="00387AAC" w:rsidRDefault="00387AAC">
      <w:r>
        <w:t>Projektet m</w:t>
      </w:r>
      <w:r w:rsidR="003562C0">
        <w:t>ed at lave Tranholmvej til en 4-sporet vej er påbegyndt, som I</w:t>
      </w:r>
      <w:r>
        <w:t xml:space="preserve"> nok alle har lagt mærke til. Så der vil være nok </w:t>
      </w:r>
      <w:r w:rsidR="003562C0">
        <w:t>kunne på beregnes nogle</w:t>
      </w:r>
      <w:r>
        <w:t xml:space="preserve"> ulempe</w:t>
      </w:r>
      <w:r w:rsidR="003562C0">
        <w:t>r</w:t>
      </w:r>
      <w:r w:rsidR="00B84F0D">
        <w:t>,</w:t>
      </w:r>
      <w:r>
        <w:t xml:space="preserve"> især for de parceller</w:t>
      </w:r>
      <w:r w:rsidR="003562C0">
        <w:t>,</w:t>
      </w:r>
      <w:r>
        <w:t xml:space="preserve"> der bor lige op til.</w:t>
      </w:r>
      <w:r w:rsidR="009E62DE">
        <w:t xml:space="preserve"> Arbejdet </w:t>
      </w:r>
      <w:r w:rsidR="00B84F0D">
        <w:t>vil fortsætte til november 2019</w:t>
      </w:r>
    </w:p>
    <w:p w14:paraId="00D38225" w14:textId="77777777" w:rsidR="00387AAC" w:rsidRDefault="00387AAC">
      <w:r>
        <w:t>Der både bygges og lave</w:t>
      </w:r>
      <w:r w:rsidR="003562C0">
        <w:t>s meget om oppe ved Astrupstien. D</w:t>
      </w:r>
      <w:r>
        <w:t>en førerløse bus skulle begynde at køre her i løbet af foråret. Bestyrelsen er med i en fokusgruppe i forbindelse med det</w:t>
      </w:r>
      <w:r w:rsidR="003562C0">
        <w:t>te</w:t>
      </w:r>
      <w:r>
        <w:t>.</w:t>
      </w:r>
    </w:p>
    <w:p w14:paraId="4D347372" w14:textId="77777777" w:rsidR="00387AAC" w:rsidRDefault="00B84F0D">
      <w:r>
        <w:t>Fyr</w:t>
      </w:r>
      <w:r w:rsidR="00387AAC">
        <w:t>kildevej er i gang med en gennemgribende renoveri</w:t>
      </w:r>
      <w:r w:rsidR="003562C0">
        <w:t>ng, og nogle af jer er generelt</w:t>
      </w:r>
      <w:r w:rsidR="00387AAC">
        <w:t xml:space="preserve"> </w:t>
      </w:r>
      <w:r w:rsidR="003562C0">
        <w:t>af jordkørsel og tunge maskiner. D</w:t>
      </w:r>
      <w:r w:rsidR="00387AAC">
        <w:t>er har været taget kontakt til boligforeningen</w:t>
      </w:r>
      <w:r w:rsidR="003562C0">
        <w:t>, og de</w:t>
      </w:r>
      <w:r w:rsidR="00387AAC">
        <w:t xml:space="preserve"> har en enkelt gan</w:t>
      </w:r>
      <w:r w:rsidR="00B951AF">
        <w:t>g fejet stien. Da de skilter</w:t>
      </w:r>
      <w:r w:rsidR="00387AAC">
        <w:t xml:space="preserve"> med jordkørsel</w:t>
      </w:r>
      <w:r w:rsidR="009E62DE">
        <w:t>,</w:t>
      </w:r>
      <w:r w:rsidR="00387AAC">
        <w:t xml:space="preserve"> kan vi desværre ikke stille så meget op med de gener</w:t>
      </w:r>
      <w:r w:rsidR="003562C0">
        <w:t>,</w:t>
      </w:r>
      <w:r w:rsidR="00387AAC">
        <w:t xml:space="preserve"> der er på stien. De parceller der ligger op mod stien kan dog glæde sig over en kraftig beskæring af </w:t>
      </w:r>
      <w:r w:rsidR="00B951AF">
        <w:t>læbælte</w:t>
      </w:r>
      <w:r w:rsidR="003562C0">
        <w:t>,</w:t>
      </w:r>
      <w:r w:rsidR="002F798A">
        <w:t xml:space="preserve"> så de får nu dejlig lys ind i haverne.</w:t>
      </w:r>
    </w:p>
    <w:p w14:paraId="703DCA7B" w14:textId="77777777" w:rsidR="00387AAC" w:rsidRDefault="00B951AF">
      <w:r>
        <w:t>Vores g</w:t>
      </w:r>
      <w:r w:rsidR="00387AAC">
        <w:t>rønne områder</w:t>
      </w:r>
      <w:r>
        <w:t xml:space="preserve"> er ved at være vokset godt til. Vi har desværre p</w:t>
      </w:r>
      <w:r w:rsidR="003562C0">
        <w:t>roblemer med at skaffe folk</w:t>
      </w:r>
      <w:r>
        <w:t xml:space="preserve"> nok</w:t>
      </w:r>
      <w:r w:rsidR="003562C0">
        <w:t xml:space="preserve"> til,</w:t>
      </w:r>
      <w:r>
        <w:t xml:space="preserve"> at vi selv kan vedligeholde områderne. Vi håber at der er nogen der me</w:t>
      </w:r>
      <w:r w:rsidR="003562C0">
        <w:t>lder sig ind på det grønne hold, e</w:t>
      </w:r>
      <w:r>
        <w:t>llers må vi have gartneren ud og vedligeholde bede og græskanter. Så hermed en op</w:t>
      </w:r>
      <w:r w:rsidR="003562C0">
        <w:t>fordring til at bruge et p</w:t>
      </w:r>
      <w:r>
        <w:t>ar timer til at fjerne ukrudt</w:t>
      </w:r>
      <w:r w:rsidR="009E62DE">
        <w:t>,</w:t>
      </w:r>
      <w:r>
        <w:t xml:space="preserve"> så vores område</w:t>
      </w:r>
      <w:r w:rsidR="003562C0">
        <w:t>r</w:t>
      </w:r>
      <w:r>
        <w:t xml:space="preserve"> kan se flot</w:t>
      </w:r>
      <w:r w:rsidR="003562C0">
        <w:t>te</w:t>
      </w:r>
      <w:r>
        <w:t xml:space="preserve"> og indbydende ud</w:t>
      </w:r>
    </w:p>
    <w:p w14:paraId="0D8DD5D6" w14:textId="77777777" w:rsidR="00387AAC" w:rsidRDefault="00B951AF">
      <w:r>
        <w:t>Vores legeplads har lidt år på bagen</w:t>
      </w:r>
      <w:r w:rsidR="003562C0">
        <w:t>,</w:t>
      </w:r>
      <w:r>
        <w:t xml:space="preserve"> og vi skal have</w:t>
      </w:r>
      <w:r w:rsidR="00B84F0D">
        <w:t xml:space="preserve"> den</w:t>
      </w:r>
      <w:r>
        <w:t xml:space="preserve"> renoveret især toget, så hvis der er nogen der ved</w:t>
      </w:r>
      <w:r w:rsidR="003562C0">
        <w:t>,</w:t>
      </w:r>
      <w:r>
        <w:t xml:space="preserve"> hvor vi kan købe billige </w:t>
      </w:r>
      <w:r w:rsidR="009E62DE">
        <w:t>træ</w:t>
      </w:r>
      <w:r>
        <w:t>stammer</w:t>
      </w:r>
      <w:r w:rsidR="003562C0">
        <w:t>. M</w:t>
      </w:r>
      <w:r>
        <w:t>åske er der en der er ferm med en motorsav</w:t>
      </w:r>
      <w:r w:rsidR="003562C0">
        <w:t>,</w:t>
      </w:r>
      <w:r>
        <w:t xml:space="preserve"> der kan hjælpe. Så vil vi </w:t>
      </w:r>
      <w:r w:rsidR="009E62DE">
        <w:t xml:space="preserve">meget </w:t>
      </w:r>
      <w:r>
        <w:t xml:space="preserve">gerne have hjælp hertil. </w:t>
      </w:r>
    </w:p>
    <w:p w14:paraId="15511DAE" w14:textId="77777777" w:rsidR="00B951AF" w:rsidRDefault="00B951AF">
      <w:r>
        <w:t>Vi har i sommers haft problemer med</w:t>
      </w:r>
      <w:r w:rsidR="003562C0">
        <w:t>,</w:t>
      </w:r>
      <w:r>
        <w:t xml:space="preserve"> at den gartner vi havde hyret blev ustabil</w:t>
      </w:r>
      <w:r w:rsidR="003562C0">
        <w:t>,</w:t>
      </w:r>
      <w:r>
        <w:t xml:space="preserve"> og vi var nødt til at finde en midlertidig løsning og se os om efter en ny gartner til græsslåning og snerydning. Der er fundet en ny</w:t>
      </w:r>
      <w:r w:rsidR="003562C0">
        <w:t>,</w:t>
      </w:r>
      <w:r>
        <w:t xml:space="preserve"> men prisen er selvom vi valgte den billigste løsning</w:t>
      </w:r>
      <w:r w:rsidR="003562C0">
        <w:t>,</w:t>
      </w:r>
      <w:r>
        <w:t xml:space="preserve"> noget dyrere end ham vi måtte sige farvel til.</w:t>
      </w:r>
    </w:p>
    <w:p w14:paraId="63EC52C2" w14:textId="77777777" w:rsidR="007F313E" w:rsidRDefault="007F313E" w:rsidP="007F313E">
      <w:r>
        <w:t>Bestyrelsen har været på inspektionsrunde</w:t>
      </w:r>
      <w:r w:rsidR="003562C0">
        <w:t>,</w:t>
      </w:r>
      <w:r>
        <w:t xml:space="preserve"> og generelt kan vi sige</w:t>
      </w:r>
      <w:r w:rsidR="003562C0">
        <w:t>,</w:t>
      </w:r>
      <w:r>
        <w:t xml:space="preserve"> at de fleste passer deres kanter og deres hæk, men der er nogle der får en påmindelse om at trimme kant og hæk, som ikke må kravle ud over flisekanten. Men der er også mange steder at det er lige på kanten til</w:t>
      </w:r>
      <w:r w:rsidR="003562C0">
        <w:t>,</w:t>
      </w:r>
      <w:r>
        <w:t xml:space="preserve"> at man kan få en påmindelse. Gå ud og tjek en ekstra gang.</w:t>
      </w:r>
      <w:r w:rsidR="00B84F0D">
        <w:t xml:space="preserve"> Det samme er gældende for sne på stierne.</w:t>
      </w:r>
      <w:r>
        <w:t xml:space="preserve"> Det er ikke et sjovt arbejde for bestyrelsen at skulle på denne inspektionsrunde, for at minde ens naboer om at ordne de græskanter</w:t>
      </w:r>
      <w:r w:rsidR="003562C0">
        <w:t>,</w:t>
      </w:r>
      <w:r>
        <w:t xml:space="preserve"> som jo skal gøres for at vores flisebelægning kan holde.</w:t>
      </w:r>
      <w:r w:rsidR="00B84F0D">
        <w:t xml:space="preserve"> </w:t>
      </w:r>
    </w:p>
    <w:p w14:paraId="7C2FBF4E" w14:textId="77777777" w:rsidR="00387AAC" w:rsidRDefault="00B951AF">
      <w:r>
        <w:t>Rebildparkens flisebelægning på stierne er flere steder i dårlig forfatning</w:t>
      </w:r>
      <w:r w:rsidR="003562C0">
        <w:t>,</w:t>
      </w:r>
      <w:r>
        <w:t xml:space="preserve"> og da vi havde lidt ekstra midler at gøre med i år, har vi valgt at renovere de steder der var værst. Bestyrelsen vil gerne </w:t>
      </w:r>
      <w:r w:rsidR="00B84F0D">
        <w:t>på</w:t>
      </w:r>
      <w:r w:rsidR="003562C0">
        <w:t>begynde en vedligeholdelses</w:t>
      </w:r>
      <w:r>
        <w:t xml:space="preserve">plan, så fliserne kan holde nogle år endnu. </w:t>
      </w:r>
    </w:p>
    <w:p w14:paraId="4ECB0394" w14:textId="77777777" w:rsidR="00387AAC" w:rsidRDefault="00B951AF">
      <w:r>
        <w:t xml:space="preserve">Kommunen er kontaktet ang. huller i </w:t>
      </w:r>
      <w:r w:rsidR="009E62DE">
        <w:t>asfalten</w:t>
      </w:r>
      <w:r w:rsidR="003562C0">
        <w:t>. V</w:t>
      </w:r>
      <w:r>
        <w:t>i håber på en snarlig udbedring af disse</w:t>
      </w:r>
      <w:r w:rsidR="003562C0">
        <w:t>,</w:t>
      </w:r>
      <w:r>
        <w:t xml:space="preserve"> og </w:t>
      </w:r>
      <w:r w:rsidR="009E62DE">
        <w:t>at vi måske er heldige snart at få skiftet hele belægningen.</w:t>
      </w:r>
    </w:p>
    <w:p w14:paraId="5D552280" w14:textId="77777777" w:rsidR="00CD076A" w:rsidRDefault="007F313E">
      <w:r>
        <w:t>Der opfordres til at holde opsyn med jeres hunde under luftning, og rydde op efter dem. Det er ubehageligt at møde en hund uden ejer på de grønne områder.</w:t>
      </w:r>
    </w:p>
    <w:p w14:paraId="26196B42" w14:textId="77777777" w:rsidR="00CD076A" w:rsidRDefault="00CD076A">
      <w:r>
        <w:t xml:space="preserve">Vis hensyn og hjælp hinanden, Rebildparken skal være et dejligt sted at bo </w:t>
      </w:r>
      <w:r>
        <w:sym w:font="Wingdings" w:char="F04A"/>
      </w:r>
    </w:p>
    <w:sectPr w:rsidR="00CD076A" w:rsidSect="00CD076A">
      <w:headerReference w:type="default" r:id="rId6"/>
      <w:pgSz w:w="11906" w:h="16838"/>
      <w:pgMar w:top="1701" w:right="113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EFD6A" w14:textId="77777777" w:rsidR="00387AAC" w:rsidRDefault="00387AAC" w:rsidP="00387AAC">
      <w:pPr>
        <w:spacing w:after="0" w:line="240" w:lineRule="auto"/>
      </w:pPr>
      <w:r>
        <w:separator/>
      </w:r>
    </w:p>
  </w:endnote>
  <w:endnote w:type="continuationSeparator" w:id="0">
    <w:p w14:paraId="4E277964" w14:textId="77777777" w:rsidR="00387AAC" w:rsidRDefault="00387AAC" w:rsidP="0038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485E3" w14:textId="77777777" w:rsidR="00387AAC" w:rsidRDefault="00387AAC" w:rsidP="00387AAC">
      <w:pPr>
        <w:spacing w:after="0" w:line="240" w:lineRule="auto"/>
      </w:pPr>
      <w:r>
        <w:separator/>
      </w:r>
    </w:p>
  </w:footnote>
  <w:footnote w:type="continuationSeparator" w:id="0">
    <w:p w14:paraId="13AE676E" w14:textId="77777777" w:rsidR="00387AAC" w:rsidRDefault="00387AAC" w:rsidP="00387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00DBA" w14:textId="77777777" w:rsidR="00387AAC" w:rsidRDefault="00387AAC">
    <w:pPr>
      <w:pStyle w:val="Sidehoved"/>
    </w:pPr>
    <w:r w:rsidRPr="00A82A60">
      <w:rPr>
        <w:noProof/>
        <w:lang w:eastAsia="da-DK"/>
      </w:rPr>
      <w:drawing>
        <wp:anchor distT="0" distB="0" distL="114300" distR="114300" simplePos="0" relativeHeight="251659264" behindDoc="1" locked="0" layoutInCell="1" allowOverlap="1" wp14:anchorId="0B663D7A" wp14:editId="6C512DF0">
          <wp:simplePos x="0" y="0"/>
          <wp:positionH relativeFrom="margin">
            <wp:align>center</wp:align>
          </wp:positionH>
          <wp:positionV relativeFrom="paragraph">
            <wp:posOffset>-172085</wp:posOffset>
          </wp:positionV>
          <wp:extent cx="2064842" cy="768096"/>
          <wp:effectExtent l="0" t="0" r="0" b="0"/>
          <wp:wrapTight wrapText="bothSides">
            <wp:wrapPolygon edited="0">
              <wp:start x="0" y="0"/>
              <wp:lineTo x="0" y="20903"/>
              <wp:lineTo x="21328" y="20903"/>
              <wp:lineTo x="21328" y="0"/>
              <wp:lineTo x="0" y="0"/>
            </wp:wrapPolygon>
          </wp:wrapTight>
          <wp:docPr id="6" name="Billede 6" descr="http://www.webklug.dk/images/rebildpar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http://www.webklug.dk/images/rebildparken.JPG"/>
                  <pic:cNvPicPr>
                    <a:picLocks noChangeAspect="1" noChangeArrowheads="1"/>
                  </pic:cNvPicPr>
                </pic:nvPicPr>
                <pic:blipFill>
                  <a:blip r:embed="rId1" r:link="rId2" cstate="print">
                    <a:lum bright="-12000" contrast="30000"/>
                  </a:blip>
                  <a:srcRect/>
                  <a:stretch>
                    <a:fillRect/>
                  </a:stretch>
                </pic:blipFill>
                <pic:spPr bwMode="auto">
                  <a:xfrm>
                    <a:off x="0" y="0"/>
                    <a:ext cx="2064842" cy="768096"/>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379"/>
    <w:rsid w:val="002F798A"/>
    <w:rsid w:val="0033357B"/>
    <w:rsid w:val="00334524"/>
    <w:rsid w:val="003562C0"/>
    <w:rsid w:val="00380297"/>
    <w:rsid w:val="00387AAC"/>
    <w:rsid w:val="0039630C"/>
    <w:rsid w:val="003B7F83"/>
    <w:rsid w:val="003F7BBE"/>
    <w:rsid w:val="00553935"/>
    <w:rsid w:val="005B6379"/>
    <w:rsid w:val="00666494"/>
    <w:rsid w:val="006D3B2A"/>
    <w:rsid w:val="006F7354"/>
    <w:rsid w:val="0072708B"/>
    <w:rsid w:val="007324C1"/>
    <w:rsid w:val="007719A2"/>
    <w:rsid w:val="007A2B9F"/>
    <w:rsid w:val="007D7833"/>
    <w:rsid w:val="007F313E"/>
    <w:rsid w:val="009B1A6D"/>
    <w:rsid w:val="009E62DE"/>
    <w:rsid w:val="00A82A60"/>
    <w:rsid w:val="00B84F0D"/>
    <w:rsid w:val="00B951AF"/>
    <w:rsid w:val="00B96D8C"/>
    <w:rsid w:val="00C372BD"/>
    <w:rsid w:val="00CC6F32"/>
    <w:rsid w:val="00CD076A"/>
    <w:rsid w:val="00CD428A"/>
    <w:rsid w:val="00DE55C3"/>
    <w:rsid w:val="00E97763"/>
    <w:rsid w:val="00EB7CE8"/>
    <w:rsid w:val="00EE0DDF"/>
    <w:rsid w:val="00FB766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9A011"/>
  <w15:docId w15:val="{4D1E6C0C-94A7-4D7A-B798-3FD26FBB5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D783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87AA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87AAC"/>
  </w:style>
  <w:style w:type="paragraph" w:styleId="Sidefod">
    <w:name w:val="footer"/>
    <w:basedOn w:val="Normal"/>
    <w:link w:val="SidefodTegn"/>
    <w:uiPriority w:val="99"/>
    <w:unhideWhenUsed/>
    <w:rsid w:val="00387AA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87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http://www.webklug.dk/images/rebildparken.JPG" TargetMode="External"/><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2737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Rebildparken 76</dc:creator>
  <cp:keywords/>
  <dc:description/>
  <cp:lastModifiedBy>Alexander. Gilling.</cp:lastModifiedBy>
  <cp:revision>2</cp:revision>
  <dcterms:created xsi:type="dcterms:W3CDTF">2020-04-18T14:56:00Z</dcterms:created>
  <dcterms:modified xsi:type="dcterms:W3CDTF">2020-04-18T14:56:00Z</dcterms:modified>
</cp:coreProperties>
</file>